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7088" w14:textId="011E83F1" w:rsidR="009E6E0B" w:rsidRPr="00F57854" w:rsidRDefault="009C3B96" w:rsidP="009E6E0B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  <w:r w:rsidRPr="00F57854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 xml:space="preserve">Information från styrelsemöte </w:t>
      </w:r>
      <w:r w:rsidR="0086535E" w:rsidRPr="00F57854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 xml:space="preserve">från </w:t>
      </w:r>
      <w:r w:rsidR="00F57854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>2025-01-28</w:t>
      </w:r>
    </w:p>
    <w:p w14:paraId="3A7BFF87" w14:textId="77777777" w:rsidR="00E9792D" w:rsidRPr="00F57854" w:rsidRDefault="00E9792D" w:rsidP="0086535E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</w:p>
    <w:p w14:paraId="34DF12EB" w14:textId="77777777" w:rsidR="00F57854" w:rsidRPr="00F57854" w:rsidRDefault="00F57854" w:rsidP="00F57854">
      <w:pPr>
        <w:pStyle w:val="Liststycke"/>
        <w:numPr>
          <w:ilvl w:val="0"/>
          <w:numId w:val="21"/>
        </w:numPr>
        <w:shd w:val="clear" w:color="auto" w:fill="FFFFFF"/>
        <w:spacing w:after="120" w:line="240" w:lineRule="auto"/>
        <w:rPr>
          <w:rFonts w:eastAsia="Times New Roman" w:cstheme="minorHAnsi"/>
          <w:color w:val="080809"/>
          <w:sz w:val="23"/>
          <w:szCs w:val="23"/>
          <w:lang w:eastAsia="sv-SE"/>
        </w:rPr>
      </w:pPr>
      <w:r w:rsidRPr="00F57854">
        <w:rPr>
          <w:rFonts w:eastAsia="Times New Roman" w:cstheme="minorHAnsi"/>
          <w:color w:val="080809"/>
          <w:sz w:val="23"/>
          <w:szCs w:val="23"/>
          <w:lang w:eastAsia="sv-SE"/>
        </w:rPr>
        <w:t>Årsmötet är som tidigare nämnt planerat till mitten-slutet av mars, vi återkommer inom kort med datum.</w:t>
      </w:r>
    </w:p>
    <w:p w14:paraId="6CE58315" w14:textId="77777777" w:rsidR="00F57854" w:rsidRPr="00F57854" w:rsidRDefault="00F57854" w:rsidP="00F57854">
      <w:pPr>
        <w:pStyle w:val="Liststycke"/>
        <w:numPr>
          <w:ilvl w:val="0"/>
          <w:numId w:val="21"/>
        </w:numPr>
        <w:shd w:val="clear" w:color="auto" w:fill="FFFFFF"/>
        <w:spacing w:after="120" w:line="240" w:lineRule="auto"/>
        <w:rPr>
          <w:rFonts w:eastAsia="Times New Roman" w:cstheme="minorHAnsi"/>
          <w:color w:val="080809"/>
          <w:sz w:val="23"/>
          <w:szCs w:val="23"/>
          <w:lang w:eastAsia="sv-SE"/>
        </w:rPr>
      </w:pPr>
      <w:r w:rsidRPr="00F57854">
        <w:rPr>
          <w:rFonts w:eastAsia="Times New Roman" w:cstheme="minorHAnsi"/>
          <w:color w:val="080809"/>
          <w:sz w:val="23"/>
          <w:szCs w:val="23"/>
          <w:lang w:eastAsia="sv-SE"/>
        </w:rPr>
        <w:t xml:space="preserve">Motioner till årsmötet ska vara styrelsen tillhanda senast 31/1. De kan antingen mejlas till info@handarbetsvagen.se eller läggas i ordförande Henric </w:t>
      </w:r>
      <w:proofErr w:type="spellStart"/>
      <w:r w:rsidRPr="00F57854">
        <w:rPr>
          <w:rFonts w:eastAsia="Times New Roman" w:cstheme="minorHAnsi"/>
          <w:color w:val="080809"/>
          <w:sz w:val="23"/>
          <w:szCs w:val="23"/>
          <w:lang w:eastAsia="sv-SE"/>
        </w:rPr>
        <w:t>Woxbergs</w:t>
      </w:r>
      <w:proofErr w:type="spellEnd"/>
      <w:r w:rsidRPr="00F57854">
        <w:rPr>
          <w:rFonts w:eastAsia="Times New Roman" w:cstheme="minorHAnsi"/>
          <w:color w:val="080809"/>
          <w:sz w:val="23"/>
          <w:szCs w:val="23"/>
          <w:lang w:eastAsia="sv-SE"/>
        </w:rPr>
        <w:t xml:space="preserve"> brevlåda (hus nr 60).</w:t>
      </w:r>
    </w:p>
    <w:p w14:paraId="3BE2A1EF" w14:textId="77777777" w:rsidR="00F57854" w:rsidRPr="00F57854" w:rsidRDefault="00F57854" w:rsidP="00F57854">
      <w:pPr>
        <w:pStyle w:val="Liststycke"/>
        <w:numPr>
          <w:ilvl w:val="0"/>
          <w:numId w:val="21"/>
        </w:numPr>
        <w:shd w:val="clear" w:color="auto" w:fill="FFFFFF"/>
        <w:spacing w:after="120" w:line="240" w:lineRule="auto"/>
        <w:rPr>
          <w:rFonts w:eastAsia="Times New Roman" w:cstheme="minorHAnsi"/>
          <w:color w:val="080809"/>
          <w:sz w:val="23"/>
          <w:szCs w:val="23"/>
          <w:lang w:eastAsia="sv-SE"/>
        </w:rPr>
      </w:pPr>
      <w:r w:rsidRPr="00F57854">
        <w:rPr>
          <w:rFonts w:eastAsia="Times New Roman" w:cstheme="minorHAnsi"/>
          <w:color w:val="080809"/>
          <w:sz w:val="23"/>
          <w:szCs w:val="23"/>
          <w:lang w:eastAsia="sv-SE"/>
        </w:rPr>
        <w:t>Arbete att ta fram en underhållsplan har påbörjats och kommer fortgå under 2025.</w:t>
      </w:r>
    </w:p>
    <w:p w14:paraId="006B177C" w14:textId="77777777" w:rsidR="00F57854" w:rsidRPr="00F57854" w:rsidRDefault="00F57854" w:rsidP="00F57854">
      <w:pPr>
        <w:pStyle w:val="Liststycke"/>
        <w:numPr>
          <w:ilvl w:val="0"/>
          <w:numId w:val="21"/>
        </w:numPr>
        <w:shd w:val="clear" w:color="auto" w:fill="FFFFFF"/>
        <w:spacing w:after="120" w:line="240" w:lineRule="auto"/>
        <w:rPr>
          <w:rFonts w:eastAsia="Times New Roman" w:cstheme="minorHAnsi"/>
          <w:color w:val="080809"/>
          <w:sz w:val="23"/>
          <w:szCs w:val="23"/>
          <w:lang w:eastAsia="sv-SE"/>
        </w:rPr>
      </w:pPr>
      <w:r w:rsidRPr="00F57854">
        <w:rPr>
          <w:rFonts w:eastAsia="Times New Roman" w:cstheme="minorHAnsi"/>
          <w:color w:val="080809"/>
          <w:sz w:val="23"/>
          <w:szCs w:val="23"/>
          <w:lang w:eastAsia="sv-SE"/>
        </w:rPr>
        <w:t>Gemensam städdag våren 2025 går av stapeln 27 april.</w:t>
      </w:r>
    </w:p>
    <w:p w14:paraId="028228B6" w14:textId="77777777" w:rsidR="00F57854" w:rsidRPr="00F57854" w:rsidRDefault="00F57854" w:rsidP="00F57854">
      <w:pPr>
        <w:pStyle w:val="Liststycke"/>
        <w:shd w:val="clear" w:color="auto" w:fill="FFFFFF"/>
        <w:spacing w:after="120" w:line="240" w:lineRule="auto"/>
        <w:ind w:left="2160"/>
        <w:rPr>
          <w:rFonts w:eastAsia="Times New Roman" w:cstheme="minorHAnsi"/>
          <w:color w:val="080809"/>
          <w:sz w:val="23"/>
          <w:szCs w:val="23"/>
          <w:lang w:eastAsia="sv-SE"/>
        </w:rPr>
      </w:pPr>
    </w:p>
    <w:p w14:paraId="7D668E06" w14:textId="29B70826" w:rsidR="003849A1" w:rsidRPr="00F57854" w:rsidRDefault="00EB50F2" w:rsidP="008131D9">
      <w:pPr>
        <w:pStyle w:val="Brdtext"/>
        <w:shd w:val="clear" w:color="auto" w:fill="FFFFFF"/>
        <w:spacing w:after="120"/>
        <w:ind w:left="1800"/>
        <w:rPr>
          <w:rFonts w:asciiTheme="minorHAnsi" w:eastAsia="Times New Roman" w:hAnsiTheme="minorHAnsi" w:cstheme="minorHAnsi"/>
          <w:color w:val="050505"/>
        </w:rPr>
      </w:pPr>
      <w:r w:rsidRPr="00F57854">
        <w:rPr>
          <w:rFonts w:asciiTheme="minorHAnsi" w:eastAsia="Times New Roman" w:hAnsiTheme="minorHAnsi" w:cstheme="minorHAnsi"/>
          <w:color w:val="050505"/>
        </w:rPr>
        <w:t>/S</w:t>
      </w:r>
      <w:r w:rsidR="003849A1" w:rsidRPr="00F57854">
        <w:rPr>
          <w:rFonts w:asciiTheme="minorHAnsi" w:eastAsia="Times New Roman" w:hAnsiTheme="minorHAnsi" w:cstheme="minorHAnsi"/>
          <w:color w:val="050505"/>
        </w:rPr>
        <w:t>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24F4F8AA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0A0560FD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784C34F5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CDED37B" w14:textId="77777777" w:rsidR="003849A1" w:rsidRDefault="003849A1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AF9"/>
    <w:multiLevelType w:val="hybridMultilevel"/>
    <w:tmpl w:val="25521D7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95572"/>
    <w:multiLevelType w:val="hybridMultilevel"/>
    <w:tmpl w:val="5DA613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3344"/>
    <w:multiLevelType w:val="hybridMultilevel"/>
    <w:tmpl w:val="F32EC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5BD"/>
    <w:multiLevelType w:val="hybridMultilevel"/>
    <w:tmpl w:val="0FA4841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35692"/>
    <w:multiLevelType w:val="hybridMultilevel"/>
    <w:tmpl w:val="2EDAB1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517E3"/>
    <w:multiLevelType w:val="hybridMultilevel"/>
    <w:tmpl w:val="07B85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61FA6"/>
    <w:multiLevelType w:val="hybridMultilevel"/>
    <w:tmpl w:val="C1EAB786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74C06"/>
    <w:multiLevelType w:val="hybridMultilevel"/>
    <w:tmpl w:val="929ABFA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D553DA"/>
    <w:multiLevelType w:val="hybridMultilevel"/>
    <w:tmpl w:val="11B2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D0D2E"/>
    <w:multiLevelType w:val="hybridMultilevel"/>
    <w:tmpl w:val="96221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12"/>
  </w:num>
  <w:num w:numId="2" w16cid:durableId="1568347097">
    <w:abstractNumId w:val="11"/>
  </w:num>
  <w:num w:numId="3" w16cid:durableId="109051932">
    <w:abstractNumId w:val="10"/>
  </w:num>
  <w:num w:numId="4" w16cid:durableId="1559781344">
    <w:abstractNumId w:val="4"/>
  </w:num>
  <w:num w:numId="5" w16cid:durableId="1052535750">
    <w:abstractNumId w:val="1"/>
  </w:num>
  <w:num w:numId="6" w16cid:durableId="120616428">
    <w:abstractNumId w:val="8"/>
  </w:num>
  <w:num w:numId="7" w16cid:durableId="900099243">
    <w:abstractNumId w:val="13"/>
  </w:num>
  <w:num w:numId="8" w16cid:durableId="1799372673">
    <w:abstractNumId w:val="9"/>
  </w:num>
  <w:num w:numId="9" w16cid:durableId="1327129088">
    <w:abstractNumId w:val="19"/>
  </w:num>
  <w:num w:numId="10" w16cid:durableId="1391807557">
    <w:abstractNumId w:val="5"/>
  </w:num>
  <w:num w:numId="11" w16cid:durableId="1009867727">
    <w:abstractNumId w:val="16"/>
  </w:num>
  <w:num w:numId="12" w16cid:durableId="1791701557">
    <w:abstractNumId w:val="18"/>
  </w:num>
  <w:num w:numId="13" w16cid:durableId="539901092">
    <w:abstractNumId w:val="6"/>
  </w:num>
  <w:num w:numId="14" w16cid:durableId="1165392330">
    <w:abstractNumId w:val="3"/>
  </w:num>
  <w:num w:numId="15" w16cid:durableId="1305890365">
    <w:abstractNumId w:val="7"/>
  </w:num>
  <w:num w:numId="16" w16cid:durableId="1489324593">
    <w:abstractNumId w:val="20"/>
  </w:num>
  <w:num w:numId="17" w16cid:durableId="1164316683">
    <w:abstractNumId w:val="14"/>
  </w:num>
  <w:num w:numId="18" w16cid:durableId="785581569">
    <w:abstractNumId w:val="0"/>
  </w:num>
  <w:num w:numId="19" w16cid:durableId="1593783849">
    <w:abstractNumId w:val="2"/>
  </w:num>
  <w:num w:numId="20" w16cid:durableId="2000111465">
    <w:abstractNumId w:val="17"/>
  </w:num>
  <w:num w:numId="21" w16cid:durableId="19244155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4533C"/>
    <w:rsid w:val="00052BC1"/>
    <w:rsid w:val="0006780A"/>
    <w:rsid w:val="00070AC4"/>
    <w:rsid w:val="000970EF"/>
    <w:rsid w:val="000B5CB4"/>
    <w:rsid w:val="000F1AA6"/>
    <w:rsid w:val="0010153A"/>
    <w:rsid w:val="001124AB"/>
    <w:rsid w:val="00115383"/>
    <w:rsid w:val="00144432"/>
    <w:rsid w:val="00167170"/>
    <w:rsid w:val="00171C1D"/>
    <w:rsid w:val="001B1798"/>
    <w:rsid w:val="001E3748"/>
    <w:rsid w:val="001E4BE1"/>
    <w:rsid w:val="001F1515"/>
    <w:rsid w:val="001F6892"/>
    <w:rsid w:val="0020179E"/>
    <w:rsid w:val="0022081D"/>
    <w:rsid w:val="00236FCD"/>
    <w:rsid w:val="00255C97"/>
    <w:rsid w:val="00262CB9"/>
    <w:rsid w:val="002830C1"/>
    <w:rsid w:val="00292D72"/>
    <w:rsid w:val="002C3736"/>
    <w:rsid w:val="003004AF"/>
    <w:rsid w:val="00320EBB"/>
    <w:rsid w:val="003365A8"/>
    <w:rsid w:val="003849A1"/>
    <w:rsid w:val="003A7E61"/>
    <w:rsid w:val="003D1C5B"/>
    <w:rsid w:val="003E7A65"/>
    <w:rsid w:val="00401FB4"/>
    <w:rsid w:val="00435131"/>
    <w:rsid w:val="004601C6"/>
    <w:rsid w:val="00492FA3"/>
    <w:rsid w:val="00494CAD"/>
    <w:rsid w:val="004A6528"/>
    <w:rsid w:val="004C20C9"/>
    <w:rsid w:val="004C6890"/>
    <w:rsid w:val="004E6387"/>
    <w:rsid w:val="004E7B9D"/>
    <w:rsid w:val="00502EC7"/>
    <w:rsid w:val="00512A8A"/>
    <w:rsid w:val="005144B1"/>
    <w:rsid w:val="00560869"/>
    <w:rsid w:val="00582E59"/>
    <w:rsid w:val="005B6CBF"/>
    <w:rsid w:val="005C053A"/>
    <w:rsid w:val="005E0B89"/>
    <w:rsid w:val="005E15D4"/>
    <w:rsid w:val="005F106B"/>
    <w:rsid w:val="005F1D3B"/>
    <w:rsid w:val="006117FD"/>
    <w:rsid w:val="00622CA8"/>
    <w:rsid w:val="00650D83"/>
    <w:rsid w:val="0065614D"/>
    <w:rsid w:val="00670226"/>
    <w:rsid w:val="00670D37"/>
    <w:rsid w:val="00677747"/>
    <w:rsid w:val="00680B8F"/>
    <w:rsid w:val="00685D97"/>
    <w:rsid w:val="006B4152"/>
    <w:rsid w:val="00700DDF"/>
    <w:rsid w:val="00711239"/>
    <w:rsid w:val="00715ED1"/>
    <w:rsid w:val="007476BA"/>
    <w:rsid w:val="007736BF"/>
    <w:rsid w:val="007A3087"/>
    <w:rsid w:val="007B3A58"/>
    <w:rsid w:val="007C3E42"/>
    <w:rsid w:val="007C6251"/>
    <w:rsid w:val="007D6354"/>
    <w:rsid w:val="007E6B49"/>
    <w:rsid w:val="007F2B26"/>
    <w:rsid w:val="007F3E1E"/>
    <w:rsid w:val="007F5459"/>
    <w:rsid w:val="008058D5"/>
    <w:rsid w:val="008131D9"/>
    <w:rsid w:val="0085173F"/>
    <w:rsid w:val="0086535E"/>
    <w:rsid w:val="008934BB"/>
    <w:rsid w:val="008A3B6D"/>
    <w:rsid w:val="008B1E8B"/>
    <w:rsid w:val="008C5D75"/>
    <w:rsid w:val="008D57F3"/>
    <w:rsid w:val="0091527A"/>
    <w:rsid w:val="0095048C"/>
    <w:rsid w:val="009515F5"/>
    <w:rsid w:val="00967BA3"/>
    <w:rsid w:val="0098764D"/>
    <w:rsid w:val="00993912"/>
    <w:rsid w:val="009B23C9"/>
    <w:rsid w:val="009C3B96"/>
    <w:rsid w:val="009D43F6"/>
    <w:rsid w:val="009D7330"/>
    <w:rsid w:val="009D760D"/>
    <w:rsid w:val="009E6E0B"/>
    <w:rsid w:val="00A11A12"/>
    <w:rsid w:val="00A2706A"/>
    <w:rsid w:val="00AA5920"/>
    <w:rsid w:val="00AB6468"/>
    <w:rsid w:val="00AC2EF6"/>
    <w:rsid w:val="00AD4BBA"/>
    <w:rsid w:val="00B16FC4"/>
    <w:rsid w:val="00B22DAE"/>
    <w:rsid w:val="00B27061"/>
    <w:rsid w:val="00B33E13"/>
    <w:rsid w:val="00B446AB"/>
    <w:rsid w:val="00B45F88"/>
    <w:rsid w:val="00B53A27"/>
    <w:rsid w:val="00B74BC9"/>
    <w:rsid w:val="00BA241B"/>
    <w:rsid w:val="00BD5554"/>
    <w:rsid w:val="00BF3E86"/>
    <w:rsid w:val="00BF46DD"/>
    <w:rsid w:val="00C04788"/>
    <w:rsid w:val="00C13EAF"/>
    <w:rsid w:val="00C2414D"/>
    <w:rsid w:val="00C24EB6"/>
    <w:rsid w:val="00C30DB5"/>
    <w:rsid w:val="00C66499"/>
    <w:rsid w:val="00C73424"/>
    <w:rsid w:val="00CB725C"/>
    <w:rsid w:val="00CF153E"/>
    <w:rsid w:val="00CF308C"/>
    <w:rsid w:val="00D33A2C"/>
    <w:rsid w:val="00D50CB8"/>
    <w:rsid w:val="00D54E30"/>
    <w:rsid w:val="00D6607D"/>
    <w:rsid w:val="00D7032B"/>
    <w:rsid w:val="00D70901"/>
    <w:rsid w:val="00D72093"/>
    <w:rsid w:val="00D8508D"/>
    <w:rsid w:val="00D95E2A"/>
    <w:rsid w:val="00DB5035"/>
    <w:rsid w:val="00DC01CA"/>
    <w:rsid w:val="00DC5B23"/>
    <w:rsid w:val="00DE094A"/>
    <w:rsid w:val="00DE4102"/>
    <w:rsid w:val="00E05B81"/>
    <w:rsid w:val="00E12907"/>
    <w:rsid w:val="00E15E6E"/>
    <w:rsid w:val="00E56366"/>
    <w:rsid w:val="00E9792D"/>
    <w:rsid w:val="00EA1770"/>
    <w:rsid w:val="00EA3237"/>
    <w:rsid w:val="00EB50F2"/>
    <w:rsid w:val="00EE0810"/>
    <w:rsid w:val="00EF0670"/>
    <w:rsid w:val="00EF5160"/>
    <w:rsid w:val="00F07A06"/>
    <w:rsid w:val="00F10F4F"/>
    <w:rsid w:val="00F15014"/>
    <w:rsid w:val="00F22DE3"/>
    <w:rsid w:val="00F367B3"/>
    <w:rsid w:val="00F428A7"/>
    <w:rsid w:val="00F53A50"/>
    <w:rsid w:val="00F54034"/>
    <w:rsid w:val="00F5456D"/>
    <w:rsid w:val="00F57854"/>
    <w:rsid w:val="00F62C05"/>
    <w:rsid w:val="00F72229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  <w:style w:type="character" w:customStyle="1" w:styleId="x193iq5w">
    <w:name w:val="x193iq5w"/>
    <w:basedOn w:val="Standardstycketeckensnitt"/>
    <w:rsid w:val="00F57854"/>
  </w:style>
  <w:style w:type="character" w:styleId="Betoning">
    <w:name w:val="Emphasis"/>
    <w:basedOn w:val="Standardstycketeckensnitt"/>
    <w:uiPriority w:val="20"/>
    <w:qFormat/>
    <w:rsid w:val="00F57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6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6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1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Anders Gustafsson</cp:lastModifiedBy>
  <cp:revision>3</cp:revision>
  <cp:lastPrinted>2023-02-24T09:53:00Z</cp:lastPrinted>
  <dcterms:created xsi:type="dcterms:W3CDTF">2025-02-20T03:20:00Z</dcterms:created>
  <dcterms:modified xsi:type="dcterms:W3CDTF">2025-02-20T03:22:00Z</dcterms:modified>
</cp:coreProperties>
</file>